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E" w:rsidRDefault="00695BA4" w:rsidP="00C160D2">
      <w:pPr>
        <w:widowControl/>
        <w:jc w:val="center"/>
        <w:rPr>
          <w:rFonts w:ascii="メイリオ" w:eastAsia="メイリオ" w:hAnsi="メイリオ" w:cs="メイリオ"/>
          <w:b/>
          <w:sz w:val="40"/>
        </w:rPr>
      </w:pPr>
      <w:r w:rsidRPr="00C160D2">
        <w:rPr>
          <w:rFonts w:ascii="メイリオ" w:eastAsia="メイリオ" w:hAnsi="メイリオ" w:cs="メイリオ"/>
          <w:b/>
          <w:noProof/>
          <w:sz w:val="82"/>
          <w:szCs w:val="82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27AFC49D" wp14:editId="1D16885D">
                <wp:simplePos x="0" y="0"/>
                <wp:positionH relativeFrom="column">
                  <wp:posOffset>-181610</wp:posOffset>
                </wp:positionH>
                <wp:positionV relativeFrom="paragraph">
                  <wp:posOffset>387985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1" o:spid="_x0000_s1026" style="position:absolute;left:0;text-align:left;margin-left:-14.3pt;margin-top:30.55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">
                <v:shape id="フリーフォーム 25" o:spid="_x0000_s1027" style="position:absolute;width:37330;height:11793;visibility:visible;mso-wrap-style:square;v-text-anchor:top" coordsize="3733045,1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Zd8EA&#10;AADbAAAADwAAAGRycy9kb3ducmV2LnhtbESPzYoCMRCE74LvEFrwphmVFR2NIrILe/Xv4K2dtDOD&#10;SWdIoo779GZhYY9FVX1FLdetNeJBPtSOFYyGGQjiwumaSwXHw9dgBiJEZI3GMSl4UYD1qttZYq7d&#10;k3f02MdSJAiHHBVUMTa5lKGoyGIYuoY4eVfnLcYkfSm1x2eCWyPHWTaVFmtOCxU2tK2ouO3vVsHc&#10;nOY/58vFezOxLB1/zib2qFS/124WICK18T/81/7WCsYf8Psl/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mXfBAAAA2wAAAA8AAAAAAAAAAAAAAAAAmAIAAGRycy9kb3du&#10;cmV2LnhtbFBLBQYAAAAABAAEAPUAAACGAw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00sIA&#10;AADbAAAADwAAAGRycy9kb3ducmV2LnhtbESP0WrCQBRE3wv9h+UWfKsbxaaSuopEhdA3Uz/gkr1N&#10;QrJ34+6q8e+7gtDHYWbOMKvNaHpxJedbywpm0wQEcWV1y7WC08/hfQnCB2SNvWVScCcPm/Xrywoz&#10;bW98pGsZahEh7DNU0IQwZFL6qiGDfmoH4uj9WmcwROlqqR3eItz0cp4kqTTYclxocKC8oaorL0ZB&#10;nu6KsivORz58usXHdydn+1wqNXkbt18gAo3hP/xsF1rBPIXH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HTSwgAAANsAAAAPAAAAAAAAAAAAAAAAAJgCAABkcnMvZG93&#10;bnJldi54bWxQSwUGAAAAAAQABAD1AAAAhwM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LLMIA&#10;AADbAAAADwAAAGRycy9kb3ducmV2LnhtbESP3YrCMBSE7wXfIZyFvZE1VfBna6OosKCXVh/g0Bz7&#10;s81JaWLbffuNIHg5zMw3TLIbTC06al1pWcFsGoEgzqwuOVdwu/58rUE4j6yxtkwK/sjBbjseJRhr&#10;2/OFutTnIkDYxaig8L6JpXRZQQbd1DbEwbvb1qAPss2lbrEPcFPLeRQtpcGSw0KBDR0Lyn7Th1FA&#10;x0VVXWjSN/J8ONlOr7/7mVPq82PYb0B4Gvw7/GqftIL5Cp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ksswgAAANsAAAAPAAAAAAAAAAAAAAAAAJgCAABkcnMvZG93&#10;bnJldi54bWxQSwUGAAAAAAQABAD1AAAAhwM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DNMIA&#10;AADbAAAADwAAAGRycy9kb3ducmV2LnhtbERPXWvCMBR9H+w/hDvwbaYTnFtnlCEICoLoBurbpblL&#10;S5ubksS2/vvlQfDxcL7ny8E2oiMfKscK3sYZCOLC6YqNgt+f9esHiBCRNTaOScGNAiwXz09zzLXr&#10;+UDdMRqRQjjkqKCMsc2lDEVJFsPYtcSJ+3PeYkzQG6k99incNnKSZe/SYsWpocSWViUV9fFqFZz2&#10;s9u22dfT3pwuvjZd8dmed0qNXobvLxCRhvgQ390brWCSxqY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EM0wgAAANsAAAAPAAAAAAAAAAAAAAAAAJgCAABkcnMvZG93&#10;bnJldi54bWxQSwUGAAAAAAQABAD1AAAAhwM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+l8AA&#10;AADbAAAADwAAAGRycy9kb3ducmV2LnhtbESPQYvCMBSE7wv+h/AWvK1pFVzpGmXRFbzW1fuzeW3K&#10;Ni8lyWr990YQPA4z8w2zXA+2ExfyoXWsIJ9kIIgrp1tuFBx/dx8LECEia+wck4IbBVivRm9LLLS7&#10;ckmXQ2xEgnAoUIGJsS+kDJUhi2HieuLk1c5bjEn6RmqP1wS3nZxm2VxabDktGOxpY6j6O/xbBc3x&#10;x2D0+W1Xd/Vs/nku9WlbKjV+H76/QEQa4iv8bO+1glkO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+l8AAAADbAAAADwAAAAAAAAAAAAAAAACYAgAAZHJzL2Rvd25y&#10;ZXYueG1sUEsFBgAAAAAEAAQA9QAAAIUD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WhsUA&#10;AADbAAAADwAAAGRycy9kb3ducmV2LnhtbESPzWrDMBCE74G8g9hAb4mcUEJwIpsQCKQ0hfw0h94W&#10;a2u7lVZGUmP37atCocdhZr5hNuVgjbiTD61jBfNZBoK4crrlWsHrdT9dgQgRWaNxTAq+KUBZjEcb&#10;zLXr+Uz3S6xFgnDIUUETY5dLGaqGLIaZ64iT9+68xZikr6X22Ce4NXKRZUtpseW00GBHu4aqz8uX&#10;VfDWXz+O4Yn5Zd97bY7b2/PpZJR6mAzbNYhIQ/wP/7UPWsHjE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xaGxQAAANsAAAAPAAAAAAAAAAAAAAAAAJgCAABkcnMv&#10;ZG93bnJldi54bWxQSwUGAAAAAAQABAD1AAAAigM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eOcUA&#10;AADbAAAADwAAAGRycy9kb3ducmV2LnhtbESPQWvCQBSE74X+h+UVvNVNi2iN2YgIRaUHrXrx9si+&#10;ZIPZt2l2jem/7xYKPQ4z8w2TLQfbiJ46XztW8DJOQBAXTtdcKTif3p/fQPiArLFxTAq+ycMyf3zI&#10;MNXuzp/UH0MlIoR9igpMCG0qpS8MWfRj1xJHr3SdxRBlV0nd4T3CbSNfk2QqLdYcFwy2tDZUXI83&#10;q+Ay2X98tUU5783qsKvPWm7m61Kp0dOwWoAINIT/8F97qxVMZ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V45xQAAANsAAAAPAAAAAAAAAAAAAAAAAJgCAABkcnMv&#10;ZG93bnJldi54bWxQSwUGAAAAAAQABAD1AAAAigM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bookmarkStart w:id="0" w:name="_GoBack"/>
      <w:r>
        <w:rPr>
          <w:rFonts w:ascii="メイリオ" w:eastAsia="メイリオ" w:hAnsi="メイリオ" w:cs="メイリオ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047A1CA6" wp14:editId="5BA9BD02">
                <wp:simplePos x="0" y="0"/>
                <wp:positionH relativeFrom="column">
                  <wp:posOffset>-459740</wp:posOffset>
                </wp:positionH>
                <wp:positionV relativeFrom="paragraph">
                  <wp:posOffset>-707390</wp:posOffset>
                </wp:positionV>
                <wp:extent cx="8610600" cy="2695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2695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36.2pt;margin-top:-55.7pt;width:678pt;height:212.25pt;z-index:-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" fillcolor="#00b0f0" strokecolor="#1f4d78 [1604]" strokeweight="1pt"/>
            </w:pict>
          </mc:Fallback>
        </mc:AlternateContent>
      </w:r>
      <w:bookmarkEnd w:id="0"/>
      <w:r w:rsidR="003D532E">
        <w:rPr>
          <w:rFonts w:ascii="メイリオ" w:eastAsia="メイリオ" w:hAnsi="メイリオ" w:cs="メイリオ" w:hint="eastAsia"/>
          <w:b/>
          <w:sz w:val="40"/>
        </w:rPr>
        <w:t>２０１６年４月、障害者差別解消法の施行間近！！</w:t>
      </w:r>
    </w:p>
    <w:p w:rsidR="00305C44" w:rsidRPr="00C160D2" w:rsidRDefault="003D532E" w:rsidP="00402878">
      <w:pPr>
        <w:spacing w:line="96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82"/>
          <w:szCs w:val="8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160D2">
        <w:rPr>
          <w:rFonts w:ascii="メイリオ" w:eastAsia="メイリオ" w:hAnsi="メイリオ" w:cs="メイリオ" w:hint="eastAsia"/>
          <w:b/>
          <w:outline/>
          <w:color w:val="5B9BD5" w:themeColor="accent1"/>
          <w:sz w:val="82"/>
          <w:szCs w:val="8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障がい者差別とその解決策を</w:t>
      </w:r>
    </w:p>
    <w:p w:rsidR="00C160D2" w:rsidRDefault="00305C44" w:rsidP="00402878">
      <w:pPr>
        <w:spacing w:line="96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82"/>
          <w:szCs w:val="8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11026">
        <w:rPr>
          <w:rFonts w:ascii="メイリオ" w:eastAsia="メイリオ" w:hAnsi="メイリオ" w:cs="メイリオ"/>
          <w:b/>
          <w:outline/>
          <w:color w:val="FFFFFF" w:themeColor="background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”</w:t>
      </w:r>
      <w:r w:rsidR="003D532E" w:rsidRPr="00511026">
        <w:rPr>
          <w:rFonts w:ascii="メイリオ" w:eastAsia="メイリオ" w:hAnsi="メイリオ" w:cs="メイリオ" w:hint="eastAsia"/>
          <w:b/>
          <w:outline/>
          <w:color w:val="FFFFFF" w:themeColor="background1"/>
          <w:sz w:val="96"/>
          <w:szCs w:val="9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ともに</w:t>
      </w:r>
      <w:r w:rsidR="00511026" w:rsidRPr="00511026">
        <w:rPr>
          <w:rFonts w:ascii="メイリオ" w:eastAsia="メイリオ" w:hAnsi="メイリオ" w:cs="メイリオ" w:hint="eastAsia"/>
          <w:b/>
          <w:outline/>
          <w:color w:val="FFFFFF" w:themeColor="background1"/>
          <w:sz w:val="82"/>
          <w:szCs w:val="8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“</w:t>
      </w:r>
      <w:r w:rsidR="003D532E" w:rsidRPr="00C160D2">
        <w:rPr>
          <w:rFonts w:ascii="メイリオ" w:eastAsia="メイリオ" w:hAnsi="メイリオ" w:cs="メイリオ" w:hint="eastAsia"/>
          <w:b/>
          <w:outline/>
          <w:color w:val="5B9BD5" w:themeColor="accent1"/>
          <w:sz w:val="82"/>
          <w:szCs w:val="8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考える講座</w:t>
      </w:r>
    </w:p>
    <w:p w:rsidR="00402878" w:rsidRPr="00695BA4" w:rsidRDefault="00C531CC" w:rsidP="00695BA4">
      <w:pPr>
        <w:spacing w:line="0" w:lineRule="atLeast"/>
        <w:ind w:firstLineChars="100" w:firstLine="160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CA5E4F" wp14:editId="6590F1CF">
                <wp:simplePos x="0" y="0"/>
                <wp:positionH relativeFrom="column">
                  <wp:posOffset>-50165</wp:posOffset>
                </wp:positionH>
                <wp:positionV relativeFrom="paragraph">
                  <wp:posOffset>83185</wp:posOffset>
                </wp:positionV>
                <wp:extent cx="7305675" cy="21336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1CC" w:rsidRPr="00C531CC" w:rsidRDefault="00C531CC" w:rsidP="00C531CC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障害者差別解消法が２０１６年４月からスタートし</w:t>
                            </w:r>
                            <w:r w:rsidR="00D810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ます。障がい者差別をなくすための啓発はもとより、相談窓口では障がい</w:t>
                            </w:r>
                            <w:r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者差別の相談を受けて、解決に向けた取り組みが必要になります。ここでは、「障がい」を当事者個人の問題とするのではなく、社会や周囲の環境から生み出される問題であるという</w:t>
                            </w:r>
                            <w:r w:rsidR="00D810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「</w:t>
                            </w:r>
                            <w:r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社会モデル</w:t>
                            </w:r>
                            <w:r w:rsidR="00D810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」</w:t>
                            </w:r>
                            <w:r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の視点で取り組むことが必要です。</w:t>
                            </w:r>
                          </w:p>
                          <w:p w:rsidR="00C531CC" w:rsidRPr="00C531CC" w:rsidRDefault="00D8101C" w:rsidP="00C531CC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現在、</w:t>
                            </w:r>
                            <w:r w:rsidR="00C531CC"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大阪府で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は、広域</w:t>
                            </w:r>
                            <w:r w:rsidR="00FC1A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相談</w:t>
                            </w:r>
                            <w:r w:rsidR="00FC1A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員</w:t>
                            </w:r>
                            <w:r w:rsidR="006250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の設置</w:t>
                            </w:r>
                            <w:r w:rsidR="00F558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や</w:t>
                            </w:r>
                            <w:r w:rsidR="00FC1A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市町村で</w:t>
                            </w:r>
                            <w:r w:rsidR="00C531CC"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身近な地域の相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談</w:t>
                            </w:r>
                            <w:r w:rsidR="001E736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窓口</w:t>
                            </w:r>
                            <w:r w:rsidR="006250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との連携</w:t>
                            </w:r>
                            <w:r w:rsidR="001E736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、そして人権相談をはじめとする相談窓口・機関等との連携</w:t>
                            </w:r>
                            <w:r w:rsidR="00FC1A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など、</w:t>
                            </w:r>
                            <w:r w:rsidR="00FC1AFF"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相談・紛争解決の体制整備</w:t>
                            </w:r>
                            <w:r w:rsidR="006250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が</w:t>
                            </w:r>
                            <w:r w:rsidR="00C612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検討されてい</w:t>
                            </w:r>
                            <w:r w:rsidR="00AC0C7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ます</w:t>
                            </w:r>
                            <w:r w:rsidR="00C612B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C531CC" w:rsidRPr="00C531CC" w:rsidRDefault="00C531CC" w:rsidP="00C531CC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本講座は、「障がいを理由とする差別とは」「差別に関する相談にどう対応したらいいのか」「解決にむけて何が必要か」などを、</w:t>
                            </w:r>
                            <w:r w:rsidR="00D810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みなさんと</w:t>
                            </w:r>
                            <w:r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ともに考え、対話を通じて解決策を発見できる場として開催します。</w:t>
                            </w:r>
                            <w:r w:rsidR="006250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相談員、行政、民間事業者等が</w:t>
                            </w:r>
                            <w:r w:rsidR="00D8101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役立つ内容です。</w:t>
                            </w:r>
                            <w:r w:rsidRPr="00C531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ぜひご参加下さい。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-3.95pt;margin-top:6.55pt;width:575.25pt;height:16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" filled="f" stroked="f" strokeweight="1pt">
                <v:textbox>
                  <w:txbxContent>
                    <w:p w:rsidR="00C531CC" w:rsidRPr="00C531CC" w:rsidRDefault="00C531CC" w:rsidP="00C531CC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障害者差別解消法が２０１６年４月からスタートし</w:t>
                      </w:r>
                      <w:r w:rsidR="00D810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ます。障がい者差別をなくすための啓発はもとより、相談窓口では障がい</w:t>
                      </w:r>
                      <w:r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者差別の相談を受けて、解決に向けた取り組みが必要になります。ここでは、「障がい」を当事者個人の問題とするのではなく、社会や周囲の環境から生み出される問題であるという</w:t>
                      </w:r>
                      <w:r w:rsidR="00D810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「</w:t>
                      </w:r>
                      <w:r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社会モデル</w:t>
                      </w:r>
                      <w:r w:rsidR="00D810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」</w:t>
                      </w:r>
                      <w:r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の視点で取り組むことが必要です。</w:t>
                      </w:r>
                    </w:p>
                    <w:p w:rsidR="00C531CC" w:rsidRPr="00C531CC" w:rsidRDefault="00D8101C" w:rsidP="00C531CC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現在、</w:t>
                      </w:r>
                      <w:r w:rsidR="00C531CC"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大阪府で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は、広域</w:t>
                      </w:r>
                      <w:r w:rsidR="00FC1A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支援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相談</w:t>
                      </w:r>
                      <w:r w:rsidR="00FC1A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員</w:t>
                      </w:r>
                      <w:r w:rsidR="006250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の設置</w:t>
                      </w:r>
                      <w:r w:rsidR="00F558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や</w:t>
                      </w:r>
                      <w:r w:rsidR="00FC1A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市町村で</w:t>
                      </w:r>
                      <w:r w:rsidR="00C531CC"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身近な地域の相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談</w:t>
                      </w:r>
                      <w:r w:rsidR="001E736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窓口</w:t>
                      </w:r>
                      <w:r w:rsidR="006250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との連携</w:t>
                      </w:r>
                      <w:r w:rsidR="001E736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、そして人権相談をはじめとする相談窓口・機関等との連携</w:t>
                      </w:r>
                      <w:r w:rsidR="00FC1A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など、</w:t>
                      </w:r>
                      <w:r w:rsidR="00FC1AFF"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相談・紛争解決の体制整備</w:t>
                      </w:r>
                      <w:r w:rsidR="006250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が</w:t>
                      </w:r>
                      <w:r w:rsidR="00C612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検討されてい</w:t>
                      </w:r>
                      <w:r w:rsidR="00AC0C7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ます</w:t>
                      </w:r>
                      <w:r w:rsidR="00C612B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C531CC" w:rsidRPr="00C531CC" w:rsidRDefault="00C531CC" w:rsidP="00C531CC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本講座は、「障がいを理由とする差別とは」「差別に関する相談にどう対応したらいいのか」「解決にむけて何が必要か」などを、</w:t>
                      </w:r>
                      <w:r w:rsidR="00D810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みなさんと</w:t>
                      </w:r>
                      <w:r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ともに考え、対話を通じて解決策を発見できる場として開催します。</w:t>
                      </w:r>
                      <w:r w:rsidR="006250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相談員、行政、民間事業者等が</w:t>
                      </w:r>
                      <w:r w:rsidR="00D8101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役立つ内容です。</w:t>
                      </w:r>
                      <w:r w:rsidRPr="00C531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ぜひご参加下さい。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02878" w:rsidRDefault="00402878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C531CC" w:rsidRDefault="00C531CC" w:rsidP="00C160D2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305C44" w:rsidRDefault="009A2C3F" w:rsidP="009A2C3F">
      <w:pPr>
        <w:spacing w:line="900" w:lineRule="exact"/>
        <w:ind w:firstLineChars="50" w:firstLine="260"/>
        <w:jc w:val="left"/>
        <w:rPr>
          <w:rFonts w:ascii="メイリオ" w:eastAsia="メイリオ" w:hAnsi="メイリオ" w:cs="メイリオ"/>
          <w:b/>
          <w:sz w:val="52"/>
        </w:rPr>
      </w:pPr>
      <w:r>
        <w:rPr>
          <w:rFonts w:ascii="メイリオ" w:eastAsia="メイリオ" w:hAnsi="メイリオ" w:cs="メイリオ" w:hint="eastAsia"/>
          <w:b/>
          <w:sz w:val="52"/>
        </w:rPr>
        <w:t>2016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年</w:t>
      </w:r>
      <w:r w:rsidR="003D532E" w:rsidRPr="009A2C3F">
        <w:rPr>
          <w:rFonts w:ascii="メイリオ" w:eastAsia="メイリオ" w:hAnsi="メイリオ" w:cs="メイリオ" w:hint="eastAsia"/>
          <w:b/>
          <w:color w:val="1F4E79" w:themeColor="accent1" w:themeShade="80"/>
          <w:sz w:val="90"/>
          <w:szCs w:val="90"/>
        </w:rPr>
        <w:t>２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月</w:t>
      </w:r>
      <w:r w:rsidR="00F7616A" w:rsidRPr="009A2C3F">
        <w:rPr>
          <w:rFonts w:ascii="メイリオ" w:eastAsia="メイリオ" w:hAnsi="メイリオ" w:cs="メイリオ" w:hint="eastAsia"/>
          <w:b/>
          <w:color w:val="1F4E79" w:themeColor="accent1" w:themeShade="80"/>
          <w:sz w:val="90"/>
          <w:szCs w:val="90"/>
        </w:rPr>
        <w:t>18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日</w:t>
      </w:r>
      <w:r w:rsidR="00784EA0">
        <w:rPr>
          <w:rFonts w:ascii="メイリオ" w:eastAsia="メイリオ" w:hAnsi="メイリオ" w:cs="メイリオ" w:hint="eastAsia"/>
          <w:b/>
          <w:sz w:val="52"/>
        </w:rPr>
        <w:t>（木）</w:t>
      </w:r>
      <w:r w:rsidR="00C531CC">
        <w:rPr>
          <w:rFonts w:ascii="メイリオ" w:eastAsia="メイリオ" w:hAnsi="メイリオ" w:cs="メイリオ" w:hint="eastAsia"/>
          <w:b/>
          <w:sz w:val="52"/>
        </w:rPr>
        <w:t>10時～16時</w:t>
      </w:r>
    </w:p>
    <w:p w:rsidR="00C160D2" w:rsidRPr="006250FF" w:rsidRDefault="00421257" w:rsidP="006250FF">
      <w:pPr>
        <w:spacing w:line="540" w:lineRule="exact"/>
        <w:ind w:firstLineChars="78" w:firstLine="281"/>
        <w:rPr>
          <w:rFonts w:ascii="メイリオ" w:eastAsia="メイリオ" w:hAnsi="メイリオ" w:cs="メイリオ"/>
          <w:b/>
          <w:sz w:val="36"/>
          <w:szCs w:val="36"/>
        </w:rPr>
      </w:pPr>
      <w:r w:rsidRPr="006250FF">
        <w:rPr>
          <w:rFonts w:ascii="メイリオ" w:eastAsia="メイリオ" w:hAnsi="メイリオ" w:cs="メイリオ" w:hint="eastAsia"/>
          <w:b/>
          <w:sz w:val="36"/>
          <w:szCs w:val="36"/>
        </w:rPr>
        <w:t>会場：</w:t>
      </w:r>
      <w:r w:rsidR="00BB388B" w:rsidRPr="006250FF">
        <w:rPr>
          <w:rFonts w:ascii="メイリオ" w:eastAsia="メイリオ" w:hAnsi="メイリオ" w:cs="メイリオ" w:hint="eastAsia"/>
          <w:b/>
          <w:sz w:val="36"/>
          <w:szCs w:val="36"/>
        </w:rPr>
        <w:t>大阪市立市民交流センター</w:t>
      </w:r>
      <w:r w:rsidR="003D532E" w:rsidRPr="006250FF">
        <w:rPr>
          <w:rFonts w:ascii="メイリオ" w:eastAsia="メイリオ" w:hAnsi="メイリオ" w:cs="メイリオ" w:hint="eastAsia"/>
          <w:b/>
          <w:sz w:val="36"/>
          <w:szCs w:val="36"/>
        </w:rPr>
        <w:t>ひがしよどがわ</w:t>
      </w:r>
      <w:r w:rsidR="009A2C3F" w:rsidRPr="006250FF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="00B4217A" w:rsidRPr="006250FF">
        <w:rPr>
          <w:rFonts w:ascii="メイリオ" w:eastAsia="メイリオ" w:hAnsi="メイリオ" w:cs="メイリオ" w:hint="eastAsia"/>
          <w:b/>
          <w:sz w:val="36"/>
          <w:szCs w:val="36"/>
        </w:rPr>
        <w:t>(</w:t>
      </w:r>
      <w:r w:rsidR="006250FF" w:rsidRPr="006250FF">
        <w:rPr>
          <w:rFonts w:ascii="メイリオ" w:eastAsia="メイリオ" w:hAnsi="メイリオ" w:cs="メイリオ" w:hint="eastAsia"/>
          <w:b/>
          <w:sz w:val="36"/>
          <w:szCs w:val="36"/>
        </w:rPr>
        <w:t>４階</w:t>
      </w:r>
      <w:r w:rsidR="009A2C3F" w:rsidRPr="006250FF">
        <w:rPr>
          <w:rFonts w:ascii="メイリオ" w:eastAsia="メイリオ" w:hAnsi="メイリオ" w:cs="メイリオ" w:hint="eastAsia"/>
          <w:b/>
          <w:sz w:val="36"/>
          <w:szCs w:val="36"/>
        </w:rPr>
        <w:t>401</w:t>
      </w:r>
      <w:r w:rsidR="00B4217A" w:rsidRPr="006250FF">
        <w:rPr>
          <w:rFonts w:ascii="メイリオ" w:eastAsia="メイリオ" w:hAnsi="メイリオ" w:cs="メイリオ" w:hint="eastAsia"/>
          <w:b/>
          <w:sz w:val="36"/>
          <w:szCs w:val="36"/>
        </w:rPr>
        <w:t>)</w:t>
      </w:r>
    </w:p>
    <w:p w:rsidR="000E37DF" w:rsidRDefault="00BB388B" w:rsidP="006250FF">
      <w:pPr>
        <w:spacing w:line="400" w:lineRule="exact"/>
        <w:ind w:right="129" w:firstLineChars="550" w:firstLine="1540"/>
        <w:rPr>
          <w:rFonts w:ascii="メイリオ" w:eastAsia="メイリオ" w:hAnsi="メイリオ" w:cs="メイリオ"/>
          <w:sz w:val="28"/>
          <w:szCs w:val="28"/>
        </w:rPr>
      </w:pPr>
      <w:r w:rsidRPr="000E37DF">
        <w:rPr>
          <w:rFonts w:ascii="メイリオ" w:eastAsia="メイリオ" w:hAnsi="メイリオ" w:cs="メイリオ" w:hint="eastAsia"/>
          <w:sz w:val="28"/>
          <w:szCs w:val="28"/>
        </w:rPr>
        <w:t>〒533-0031　大阪市東淀川区西淡路1-4-18</w:t>
      </w:r>
      <w:r w:rsidR="00C612BE" w:rsidRPr="000E37DF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6250FF">
        <w:rPr>
          <w:rFonts w:ascii="メイリオ" w:eastAsia="メイリオ" w:hAnsi="メイリオ" w:cs="メイリオ" w:hint="eastAsia"/>
          <w:sz w:val="28"/>
          <w:szCs w:val="28"/>
        </w:rPr>
        <w:t xml:space="preserve">   ＜地図は</w:t>
      </w:r>
      <w:r w:rsidR="00C612BE" w:rsidRPr="000E37DF">
        <w:rPr>
          <w:rFonts w:ascii="メイリオ" w:eastAsia="メイリオ" w:hAnsi="メイリオ" w:cs="メイリオ" w:hint="eastAsia"/>
          <w:sz w:val="28"/>
          <w:szCs w:val="28"/>
        </w:rPr>
        <w:t>裏面参照</w:t>
      </w:r>
      <w:r w:rsidR="006250FF">
        <w:rPr>
          <w:rFonts w:ascii="メイリオ" w:eastAsia="メイリオ" w:hAnsi="メイリオ" w:cs="メイリオ" w:hint="eastAsia"/>
          <w:sz w:val="28"/>
          <w:szCs w:val="28"/>
        </w:rPr>
        <w:t>＞</w:t>
      </w:r>
    </w:p>
    <w:p w:rsidR="003625BC" w:rsidRPr="006250FF" w:rsidRDefault="000E37DF" w:rsidP="003625BC">
      <w:pPr>
        <w:spacing w:line="400" w:lineRule="exact"/>
        <w:ind w:leftChars="150" w:left="315" w:right="129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 w:rsidRPr="006250FF">
        <w:rPr>
          <w:rFonts w:ascii="メイリオ" w:eastAsia="メイリオ" w:hAnsi="メイリオ" w:cs="メイリオ" w:hint="eastAsia"/>
          <w:b/>
          <w:sz w:val="36"/>
          <w:szCs w:val="36"/>
        </w:rPr>
        <w:t>定員：</w:t>
      </w:r>
      <w:r w:rsidR="00D62BF6" w:rsidRPr="006250FF">
        <w:rPr>
          <w:rFonts w:ascii="メイリオ" w:eastAsia="メイリオ" w:hAnsi="メイリオ" w:cs="メイリオ" w:hint="eastAsia"/>
          <w:b/>
          <w:sz w:val="36"/>
          <w:szCs w:val="36"/>
        </w:rPr>
        <w:t>50</w:t>
      </w:r>
      <w:r w:rsidR="00D8101C" w:rsidRPr="006250FF">
        <w:rPr>
          <w:rFonts w:ascii="メイリオ" w:eastAsia="メイリオ" w:hAnsi="メイリオ" w:cs="メイリオ" w:hint="eastAsia"/>
          <w:b/>
          <w:sz w:val="36"/>
          <w:szCs w:val="36"/>
        </w:rPr>
        <w:t>人</w:t>
      </w:r>
      <w:r w:rsidR="00BB388B" w:rsidRPr="006250FF">
        <w:rPr>
          <w:rFonts w:ascii="メイリオ" w:eastAsia="メイリオ" w:hAnsi="メイリオ" w:cs="メイリオ" w:hint="eastAsia"/>
          <w:b/>
          <w:sz w:val="36"/>
          <w:szCs w:val="36"/>
        </w:rPr>
        <w:t>（</w:t>
      </w:r>
      <w:r w:rsidR="006250FF" w:rsidRPr="006250FF">
        <w:rPr>
          <w:rFonts w:ascii="メイリオ" w:eastAsia="メイリオ" w:hAnsi="メイリオ" w:cs="メイリオ" w:hint="eastAsia"/>
          <w:b/>
          <w:sz w:val="36"/>
          <w:szCs w:val="36"/>
        </w:rPr>
        <w:t>要事前申込・</w:t>
      </w:r>
      <w:r w:rsidR="00BB388B" w:rsidRPr="006250FF">
        <w:rPr>
          <w:rFonts w:ascii="メイリオ" w:eastAsia="メイリオ" w:hAnsi="メイリオ" w:cs="メイリオ" w:hint="eastAsia"/>
          <w:b/>
          <w:sz w:val="36"/>
          <w:szCs w:val="36"/>
        </w:rPr>
        <w:t>先着順）</w:t>
      </w:r>
      <w:r w:rsidRPr="006250FF">
        <w:rPr>
          <w:rFonts w:ascii="メイリオ" w:eastAsia="メイリオ" w:hAnsi="メイリオ" w:cs="メイリオ" w:hint="eastAsia"/>
          <w:b/>
          <w:sz w:val="36"/>
          <w:szCs w:val="36"/>
        </w:rPr>
        <w:t>対</w:t>
      </w:r>
      <w:r w:rsidR="00472CBF" w:rsidRPr="006250FF">
        <w:rPr>
          <w:rFonts w:ascii="メイリオ" w:eastAsia="メイリオ" w:hAnsi="メイリオ" w:cs="メイリオ" w:hint="eastAsia"/>
          <w:b/>
          <w:sz w:val="36"/>
          <w:szCs w:val="36"/>
        </w:rPr>
        <w:t>象：相談</w:t>
      </w:r>
      <w:r w:rsidR="003625BC" w:rsidRPr="006250FF">
        <w:rPr>
          <w:rFonts w:ascii="メイリオ" w:eastAsia="メイリオ" w:hAnsi="メイリオ" w:cs="メイリオ" w:hint="eastAsia"/>
          <w:b/>
          <w:sz w:val="36"/>
          <w:szCs w:val="36"/>
        </w:rPr>
        <w:t>員・</w:t>
      </w:r>
      <w:r w:rsidR="006250FF" w:rsidRPr="006250FF">
        <w:rPr>
          <w:rFonts w:ascii="メイリオ" w:eastAsia="メイリオ" w:hAnsi="メイリオ" w:cs="メイリオ" w:hint="eastAsia"/>
          <w:b/>
          <w:sz w:val="36"/>
          <w:szCs w:val="36"/>
        </w:rPr>
        <w:t>行政・事業者</w:t>
      </w:r>
      <w:r w:rsidR="003625BC" w:rsidRPr="006250FF">
        <w:rPr>
          <w:rFonts w:ascii="メイリオ" w:eastAsia="メイリオ" w:hAnsi="メイリオ" w:cs="メイリオ" w:hint="eastAsia"/>
          <w:b/>
          <w:sz w:val="36"/>
          <w:szCs w:val="36"/>
        </w:rPr>
        <w:t>等</w:t>
      </w:r>
    </w:p>
    <w:p w:rsidR="000E37DF" w:rsidRPr="00810424" w:rsidRDefault="003625BC" w:rsidP="00E93957">
      <w:pPr>
        <w:spacing w:line="400" w:lineRule="exact"/>
        <w:ind w:leftChars="150" w:left="315" w:right="555"/>
        <w:jc w:val="left"/>
        <w:rPr>
          <w:rFonts w:ascii="メイリオ" w:eastAsia="メイリオ" w:hAnsi="メイリオ" w:cs="メイリオ"/>
          <w:sz w:val="22"/>
        </w:rPr>
      </w:pPr>
      <w:r w:rsidRPr="006250FF">
        <w:rPr>
          <w:rFonts w:ascii="メイリオ" w:eastAsia="メイリオ" w:hAnsi="メイリオ" w:cs="メイリオ" w:hint="eastAsia"/>
          <w:b/>
          <w:sz w:val="36"/>
          <w:szCs w:val="36"/>
        </w:rPr>
        <w:t>参加</w:t>
      </w:r>
      <w:r w:rsidR="00810424" w:rsidRPr="006250FF">
        <w:rPr>
          <w:rFonts w:ascii="メイリオ" w:eastAsia="メイリオ" w:hAnsi="メイリオ" w:cs="メイリオ" w:hint="eastAsia"/>
          <w:b/>
          <w:sz w:val="36"/>
          <w:szCs w:val="36"/>
        </w:rPr>
        <w:t>・資料代：3,240円（税込み）</w:t>
      </w:r>
    </w:p>
    <w:tbl>
      <w:tblPr>
        <w:tblStyle w:val="a3"/>
        <w:tblpPr w:leftFromText="142" w:rightFromText="142" w:vertAnchor="text" w:horzAnchor="margin" w:tblpXSpec="right" w:tblpY="225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0E37DF" w:rsidTr="000E37DF"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</w:tcPr>
          <w:p w:rsidR="000E37DF" w:rsidRPr="00EB6AAC" w:rsidRDefault="000E37DF" w:rsidP="000E37DF">
            <w:pPr>
              <w:pStyle w:val="ac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 w:rsidRPr="00EB6AAC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大阪府における障がい者差別解消の取り組み</w:t>
            </w: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（10:00～10:30）</w:t>
            </w:r>
          </w:p>
          <w:p w:rsidR="000E37DF" w:rsidRPr="00EB6AAC" w:rsidRDefault="000E37DF" w:rsidP="000E37DF">
            <w:pPr>
              <w:pStyle w:val="ac"/>
              <w:spacing w:line="320" w:lineRule="exact"/>
              <w:ind w:leftChars="0" w:left="210"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B6AAC">
              <w:rPr>
                <w:rFonts w:ascii="メイリオ" w:eastAsia="メイリオ" w:hAnsi="メイリオ" w:cs="メイリオ" w:hint="eastAsia"/>
                <w:szCs w:val="21"/>
              </w:rPr>
              <w:t>－障がい者差別解消ガイドライン、条例による相談、紛争の防止・解決の体制整備－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:rsidR="000E37DF" w:rsidRPr="000E5B06" w:rsidRDefault="000E37DF" w:rsidP="000E37DF">
            <w:pPr>
              <w:pStyle w:val="ac"/>
              <w:spacing w:line="320" w:lineRule="exact"/>
              <w:ind w:leftChars="0" w:left="240" w:firstLineChars="150" w:firstLine="315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 </w:t>
            </w:r>
            <w:r w:rsidRPr="000E5B06">
              <w:rPr>
                <w:rFonts w:ascii="メイリオ" w:eastAsia="メイリオ" w:hAnsi="メイリオ" w:cs="メイリオ" w:hint="eastAsia"/>
                <w:sz w:val="24"/>
              </w:rPr>
              <w:t>講師：大阪府福祉部障がい福祉室障がい福祉企画課</w:t>
            </w:r>
          </w:p>
          <w:p w:rsidR="000E37DF" w:rsidRPr="0012236B" w:rsidRDefault="000E37DF" w:rsidP="000E37D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  <w:p w:rsidR="000E37DF" w:rsidRPr="009A2C3F" w:rsidRDefault="000E37DF" w:rsidP="000E37DF">
            <w:pPr>
              <w:pStyle w:val="ac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9A2C3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障がい者差別に関する相談状況と課題</w:t>
            </w: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　　</w:t>
            </w:r>
            <w:r w:rsidRPr="009A2C3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10:30～12:00</w:t>
            </w:r>
            <w:r w:rsidRPr="009A2C3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）</w:t>
            </w:r>
          </w:p>
          <w:p w:rsidR="000E37DF" w:rsidRPr="000E5B06" w:rsidRDefault="000E37DF" w:rsidP="000E37DF">
            <w:pPr>
              <w:spacing w:line="320" w:lineRule="exact"/>
              <w:ind w:firstLineChars="800" w:firstLine="19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0E5B06">
              <w:rPr>
                <w:rFonts w:ascii="メイリオ" w:eastAsia="メイリオ" w:hAnsi="メイリオ" w:cs="メイリオ" w:hint="eastAsia"/>
                <w:sz w:val="24"/>
              </w:rPr>
              <w:t>講師：竹田　健さん</w:t>
            </w:r>
          </w:p>
          <w:p w:rsidR="000E37DF" w:rsidRPr="000E5B06" w:rsidRDefault="000E37DF" w:rsidP="000E37DF">
            <w:pPr>
              <w:spacing w:line="320" w:lineRule="exact"/>
              <w:ind w:firstLineChars="300" w:firstLine="7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0E5B06">
              <w:rPr>
                <w:rFonts w:ascii="メイリオ" w:eastAsia="メイリオ" w:hAnsi="メイリオ" w:cs="メイリオ" w:hint="eastAsia"/>
                <w:sz w:val="24"/>
              </w:rPr>
              <w:t>（熊本県健康福祉部子ども・障がい福祉局障がい者支援課</w:t>
            </w:r>
            <w:r w:rsidR="00472CBF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0E5B06">
              <w:rPr>
                <w:rFonts w:ascii="メイリオ" w:eastAsia="メイリオ" w:hAnsi="メイリオ" w:cs="メイリオ" w:hint="eastAsia"/>
                <w:sz w:val="24"/>
              </w:rPr>
              <w:t>企画調整）</w:t>
            </w:r>
          </w:p>
          <w:p w:rsidR="000E37DF" w:rsidRPr="0012236B" w:rsidRDefault="000E37DF" w:rsidP="000E37D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  <w:p w:rsidR="000E37DF" w:rsidRDefault="000E37DF" w:rsidP="000E37DF">
            <w:pPr>
              <w:pStyle w:val="ac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 w:rsidRPr="00EB6AAC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どうやって差別をなくしていく？～事例から考えるワークショップ～</w:t>
            </w:r>
          </w:p>
          <w:p w:rsidR="000E37DF" w:rsidRPr="00EB6AAC" w:rsidRDefault="000E37DF" w:rsidP="00B4217A">
            <w:pPr>
              <w:pStyle w:val="ac"/>
              <w:wordWrap w:val="0"/>
              <w:spacing w:line="320" w:lineRule="exact"/>
              <w:ind w:leftChars="0" w:left="360" w:right="1170"/>
              <w:jc w:val="right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（13:00～16:00）</w:t>
            </w:r>
          </w:p>
          <w:p w:rsidR="000E37DF" w:rsidRPr="000E5B06" w:rsidRDefault="000E37DF" w:rsidP="000E37D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0E5B06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講師：松波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0E5B06">
              <w:rPr>
                <w:rFonts w:ascii="メイリオ" w:eastAsia="メイリオ" w:hAnsi="メイリオ" w:cs="メイリオ" w:hint="eastAsia"/>
                <w:sz w:val="24"/>
              </w:rPr>
              <w:t>めぐみさん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0E5B06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公財）</w:t>
            </w:r>
            <w:r w:rsidRPr="000E5B06">
              <w:rPr>
                <w:rFonts w:ascii="メイリオ" w:eastAsia="メイリオ" w:hAnsi="メイリオ" w:cs="メイリオ" w:hint="eastAsia"/>
                <w:sz w:val="24"/>
              </w:rPr>
              <w:t>世界人権問題研究センター）</w:t>
            </w:r>
          </w:p>
          <w:p w:rsidR="000E37DF" w:rsidRPr="00555C63" w:rsidRDefault="000E37DF" w:rsidP="000E37DF">
            <w:pPr>
              <w:spacing w:line="320" w:lineRule="exact"/>
              <w:ind w:firstLineChars="1100" w:firstLine="26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0E5B06">
              <w:rPr>
                <w:rFonts w:ascii="メイリオ" w:eastAsia="メイリオ" w:hAnsi="メイリオ" w:cs="メイリオ" w:hint="eastAsia"/>
                <w:sz w:val="24"/>
              </w:rPr>
              <w:t>当事者の方</w:t>
            </w:r>
          </w:p>
        </w:tc>
      </w:tr>
    </w:tbl>
    <w:p w:rsidR="00C160D2" w:rsidRDefault="00402878" w:rsidP="003D532E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9F153" wp14:editId="4D4BACF5">
                <wp:simplePos x="0" y="0"/>
                <wp:positionH relativeFrom="column">
                  <wp:posOffset>16510</wp:posOffset>
                </wp:positionH>
                <wp:positionV relativeFrom="paragraph">
                  <wp:posOffset>85090</wp:posOffset>
                </wp:positionV>
                <wp:extent cx="1286510" cy="2476500"/>
                <wp:effectExtent l="0" t="0" r="279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476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B06" w:rsidRPr="009A2C3F" w:rsidRDefault="000E5B06" w:rsidP="000E5B0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0E5B06" w:rsidRPr="009A2C3F" w:rsidRDefault="000E5B06" w:rsidP="000E5B0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BB388B" w:rsidRPr="009A2C3F" w:rsidRDefault="00BB388B" w:rsidP="000E5B0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9A2C3F" w:rsidRPr="009A2C3F" w:rsidRDefault="009A2C3F" w:rsidP="000E5B0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221B0" w:rsidRPr="00BB388B" w:rsidRDefault="000221B0" w:rsidP="000E5B0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BB388B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内</w:t>
                            </w:r>
                            <w:r w:rsidR="00305C44"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0E5B06"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 xml:space="preserve"> 　</w:t>
                            </w:r>
                            <w:r w:rsidRPr="00BB388B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2" o:spid="_x0000_s1027" style="position:absolute;left:0;text-align:left;margin-left:1.3pt;margin-top:6.7pt;width:101.3pt;height:1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" fillcolor="#ffe599 [1303]" strokecolor="#ed7d31 [3205]" strokeweight=".5pt">
                <v:textbox>
                  <w:txbxContent>
                    <w:p w:rsidR="000E5B06" w:rsidRPr="009A2C3F" w:rsidRDefault="000E5B06" w:rsidP="000E5B0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0E5B06" w:rsidRPr="009A2C3F" w:rsidRDefault="000E5B06" w:rsidP="000E5B0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BB388B" w:rsidRPr="009A2C3F" w:rsidRDefault="00BB388B" w:rsidP="000E5B0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9A2C3F" w:rsidRPr="009A2C3F" w:rsidRDefault="009A2C3F" w:rsidP="000E5B0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</w:pPr>
                    </w:p>
                    <w:p w:rsidR="000221B0" w:rsidRPr="00BB388B" w:rsidRDefault="000221B0" w:rsidP="000E5B0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BB388B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内</w:t>
                      </w:r>
                      <w:r w:rsidR="00305C44" w:rsidRPr="00BB388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 xml:space="preserve">　</w:t>
                      </w:r>
                      <w:r w:rsidR="000E5B06" w:rsidRPr="00BB388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 xml:space="preserve"> 　</w:t>
                      </w:r>
                      <w:r w:rsidRPr="00BB388B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0D2" w:rsidRDefault="00C160D2" w:rsidP="00C160D2">
      <w:pPr>
        <w:spacing w:line="460" w:lineRule="exact"/>
        <w:rPr>
          <w:rFonts w:ascii="メイリオ" w:eastAsia="メイリオ" w:hAnsi="メイリオ" w:cs="メイリオ"/>
          <w:b/>
          <w:color w:val="FFFFFF" w:themeColor="background1"/>
          <w:sz w:val="44"/>
        </w:rPr>
      </w:pPr>
    </w:p>
    <w:p w:rsidR="003D532E" w:rsidRDefault="003D532E" w:rsidP="003D532E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</w:p>
    <w:p w:rsidR="003D532E" w:rsidRDefault="003D532E" w:rsidP="003D532E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</w:p>
    <w:p w:rsidR="00945362" w:rsidRPr="00D04506" w:rsidRDefault="00945362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662827" w:rsidRDefault="00662827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193ABF" w:rsidRDefault="00D74A7A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w:t xml:space="preserve"> </w:t>
      </w:r>
    </w:p>
    <w:p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tbl>
      <w:tblPr>
        <w:tblStyle w:val="a3"/>
        <w:tblpPr w:leftFromText="142" w:rightFromText="142" w:vertAnchor="text" w:horzAnchor="margin" w:tblpXSpec="right" w:tblpY="210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E37DF" w:rsidTr="000E37DF">
        <w:trPr>
          <w:trHeight w:val="184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A6EFF" w:rsidRDefault="008E6B1E" w:rsidP="000E37D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E93957">
              <w:rPr>
                <w:rFonts w:ascii="メイリオ" w:eastAsia="メイリオ" w:hAnsi="メイリオ" w:cs="メイリオ" w:hint="eastAsia"/>
                <w:sz w:val="22"/>
              </w:rPr>
              <w:t>■裏面の申込用紙に必要事項をご記入のうえ、２</w:t>
            </w:r>
            <w:r w:rsidR="000E37DF" w:rsidRPr="00E93957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3625BC">
              <w:rPr>
                <w:rFonts w:ascii="メイリオ" w:eastAsia="メイリオ" w:hAnsi="メイリオ" w:cs="メイリオ" w:hint="eastAsia"/>
                <w:sz w:val="22"/>
              </w:rPr>
              <w:t>８</w:t>
            </w:r>
            <w:r w:rsidR="000E37DF" w:rsidRPr="00E93957">
              <w:rPr>
                <w:rFonts w:ascii="メイリオ" w:eastAsia="メイリオ" w:hAnsi="メイリオ" w:cs="メイリオ" w:hint="eastAsia"/>
                <w:sz w:val="22"/>
              </w:rPr>
              <w:t>日（</w:t>
            </w:r>
            <w:r w:rsidR="003625BC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0E37DF" w:rsidRPr="00E93957">
              <w:rPr>
                <w:rFonts w:ascii="メイリオ" w:eastAsia="メイリオ" w:hAnsi="メイリオ" w:cs="メイリオ" w:hint="eastAsia"/>
                <w:sz w:val="22"/>
              </w:rPr>
              <w:t>）までにFAXまたはメールにて下記までお送りください。</w:t>
            </w:r>
          </w:p>
          <w:p w:rsidR="000E37DF" w:rsidRPr="00E93957" w:rsidRDefault="000E37DF" w:rsidP="000E37D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E93957">
              <w:rPr>
                <w:rFonts w:ascii="メイリオ" w:eastAsia="メイリオ" w:hAnsi="メイリオ" w:cs="メイリオ" w:hint="eastAsia"/>
                <w:sz w:val="22"/>
              </w:rPr>
              <w:t>※メールでの申込みの場合は、件名に【障害者差別解消法講座】とお書きください。</w:t>
            </w:r>
          </w:p>
          <w:p w:rsidR="000E37DF" w:rsidRPr="00E93957" w:rsidRDefault="008E6B1E" w:rsidP="000E37D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E93957">
              <w:rPr>
                <w:rFonts w:ascii="メイリオ" w:eastAsia="メイリオ" w:hAnsi="メイリオ" w:cs="メイリオ" w:hint="eastAsia"/>
                <w:sz w:val="22"/>
              </w:rPr>
              <w:t>※参加にあたって</w:t>
            </w:r>
            <w:r w:rsidR="000E37DF" w:rsidRPr="00E93957">
              <w:rPr>
                <w:rFonts w:ascii="メイリオ" w:eastAsia="メイリオ" w:hAnsi="メイリオ" w:cs="メイリオ" w:hint="eastAsia"/>
                <w:sz w:val="22"/>
              </w:rPr>
              <w:t>配慮が必要なことやご要望等が</w:t>
            </w:r>
            <w:r w:rsidRPr="00E93957">
              <w:rPr>
                <w:rFonts w:ascii="メイリオ" w:eastAsia="メイリオ" w:hAnsi="メイリオ" w:cs="メイリオ" w:hint="eastAsia"/>
                <w:sz w:val="22"/>
              </w:rPr>
              <w:t>ございましたら申込用紙にご記入してください。</w:t>
            </w:r>
            <w:r w:rsidR="00810424">
              <w:rPr>
                <w:rFonts w:ascii="メイリオ" w:eastAsia="メイリオ" w:hAnsi="メイリオ" w:cs="メイリオ" w:hint="eastAsia"/>
                <w:sz w:val="22"/>
              </w:rPr>
              <w:t>配慮事項</w:t>
            </w:r>
            <w:r w:rsidR="003625BC">
              <w:rPr>
                <w:rFonts w:ascii="メイリオ" w:eastAsia="メイリオ" w:hAnsi="メイリオ" w:cs="メイリオ" w:hint="eastAsia"/>
                <w:sz w:val="22"/>
              </w:rPr>
              <w:t>等の</w:t>
            </w:r>
            <w:r w:rsidR="00810424">
              <w:rPr>
                <w:rFonts w:ascii="メイリオ" w:eastAsia="メイリオ" w:hAnsi="メイリオ" w:cs="メイリオ" w:hint="eastAsia"/>
                <w:sz w:val="22"/>
              </w:rPr>
              <w:t>確認のためご連絡を差し</w:t>
            </w:r>
            <w:r w:rsidR="003625BC">
              <w:rPr>
                <w:rFonts w:ascii="メイリオ" w:eastAsia="メイリオ" w:hAnsi="メイリオ" w:cs="メイリオ" w:hint="eastAsia"/>
                <w:sz w:val="22"/>
              </w:rPr>
              <w:t>あ</w:t>
            </w:r>
            <w:r w:rsidR="00810424">
              <w:rPr>
                <w:rFonts w:ascii="メイリオ" w:eastAsia="メイリオ" w:hAnsi="メイリオ" w:cs="メイリオ" w:hint="eastAsia"/>
                <w:sz w:val="22"/>
              </w:rPr>
              <w:t>げることがございます。</w:t>
            </w:r>
          </w:p>
          <w:p w:rsidR="008E6B1E" w:rsidRPr="00E93957" w:rsidRDefault="008E6B1E" w:rsidP="000E37D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E93957">
              <w:rPr>
                <w:rFonts w:ascii="メイリオ" w:eastAsia="メイリオ" w:hAnsi="メイリオ" w:cs="メイリオ" w:hint="eastAsia"/>
                <w:sz w:val="22"/>
              </w:rPr>
              <w:t>※受講決定通知等のご連絡はいたしませんのでご了承ください。定員（５０名）を超えてからのお申し込みとなった場合は、ご連絡させていただきます。</w:t>
            </w:r>
          </w:p>
        </w:tc>
      </w:tr>
    </w:tbl>
    <w:p w:rsidR="003D532E" w:rsidRDefault="0012236B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FFDDA" wp14:editId="768A9944">
                <wp:simplePos x="0" y="0"/>
                <wp:positionH relativeFrom="column">
                  <wp:posOffset>26035</wp:posOffset>
                </wp:positionH>
                <wp:positionV relativeFrom="paragraph">
                  <wp:posOffset>110489</wp:posOffset>
                </wp:positionV>
                <wp:extent cx="1276985" cy="1400175"/>
                <wp:effectExtent l="0" t="0" r="1841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14001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5BC" w:rsidRPr="003625BC" w:rsidRDefault="003625BC" w:rsidP="000E5B0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257C04" w:rsidRPr="00BB388B" w:rsidRDefault="007A3780" w:rsidP="000E5B0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応募</w:t>
                            </w:r>
                            <w:r w:rsidRPr="00BB388B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28" style="position:absolute;left:0;text-align:left;margin-left:2.05pt;margin-top:8.7pt;width:100.5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" fillcolor="#ffe599 [1303]" strokecolor="#ed7d31 [3205]" strokeweight=".5pt">
                <v:textbox>
                  <w:txbxContent>
                    <w:p w:rsidR="003625BC" w:rsidRPr="003625BC" w:rsidRDefault="003625BC" w:rsidP="000E5B0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257C04" w:rsidRPr="00BB388B" w:rsidRDefault="007A3780" w:rsidP="000E5B0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BB388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応募</w:t>
                      </w:r>
                      <w:r w:rsidRPr="00BB388B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32E" w:rsidRDefault="003D532E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:rsidR="00784EA0" w:rsidRDefault="00784EA0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:rsidR="005F23CD" w:rsidRPr="000E37DF" w:rsidRDefault="005F23CD" w:rsidP="005F23CD">
      <w:pPr>
        <w:spacing w:line="460" w:lineRule="exact"/>
        <w:rPr>
          <w:rFonts w:ascii="メイリオ" w:eastAsia="メイリオ" w:hAnsi="メイリオ" w:cs="メイリオ"/>
          <w:b/>
          <w:sz w:val="16"/>
          <w:szCs w:val="16"/>
        </w:rPr>
      </w:pPr>
    </w:p>
    <w:p w:rsidR="000E37DF" w:rsidRDefault="000E37DF" w:rsidP="00695BA4">
      <w:pPr>
        <w:spacing w:line="460" w:lineRule="exact"/>
        <w:rPr>
          <w:rFonts w:ascii="メイリオ" w:eastAsia="メイリオ" w:hAnsi="メイリオ" w:cs="メイリオ"/>
          <w:b/>
          <w:sz w:val="32"/>
        </w:rPr>
      </w:pPr>
    </w:p>
    <w:p w:rsidR="00401F87" w:rsidRDefault="00E93957" w:rsidP="00695BA4">
      <w:pPr>
        <w:spacing w:line="460" w:lineRule="exact"/>
        <w:rPr>
          <w:rFonts w:ascii="メイリオ" w:eastAsia="メイリオ" w:hAnsi="メイリオ" w:cs="メイリオ"/>
          <w:b/>
          <w:sz w:val="32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62C94FE" wp14:editId="075CB742">
                <wp:simplePos x="0" y="0"/>
                <wp:positionH relativeFrom="column">
                  <wp:posOffset>-345440</wp:posOffset>
                </wp:positionH>
                <wp:positionV relativeFrom="paragraph">
                  <wp:posOffset>135890</wp:posOffset>
                </wp:positionV>
                <wp:extent cx="8029575" cy="800100"/>
                <wp:effectExtent l="0" t="0" r="9525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75" cy="800100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6" style="position:absolute;left:0;text-align:left;margin-left:-27.2pt;margin-top:10.7pt;width:632.25pt;height:63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" fillcolor="#b2d670" stroked="f" strokeweight="1pt"/>
            </w:pict>
          </mc:Fallback>
        </mc:AlternateContent>
      </w:r>
      <w:r w:rsidR="000E37DF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DB8F1D" wp14:editId="570E2EF7">
                <wp:simplePos x="0" y="0"/>
                <wp:positionH relativeFrom="column">
                  <wp:posOffset>25400</wp:posOffset>
                </wp:positionH>
                <wp:positionV relativeFrom="paragraph">
                  <wp:posOffset>195580</wp:posOffset>
                </wp:positionV>
                <wp:extent cx="7388860" cy="9048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86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BA4" w:rsidRPr="00BB388B" w:rsidRDefault="00695BA4" w:rsidP="00BB388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 w:rsidR="00C612B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・申込・問合せ</w:t>
                            </w:r>
                            <w:r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（一財）大阪府人権協会　住所：</w:t>
                            </w:r>
                            <w:r w:rsidR="003361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〒552-0001　</w:t>
                            </w:r>
                            <w:r w:rsidR="00C531CC"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大阪市港区波除４-１-</w:t>
                            </w:r>
                            <w:r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３７</w:t>
                            </w:r>
                            <w:r w:rsidR="000E37D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 ８Ｆ</w:t>
                            </w:r>
                          </w:p>
                          <w:p w:rsidR="003D7C9C" w:rsidRPr="00BB388B" w:rsidRDefault="00695BA4" w:rsidP="00BB388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388B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TEL:06-6581-8613  FAX:06-6581-8614</w:t>
                            </w:r>
                            <w:r w:rsidRPr="00BB388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mail：info@jinken-osaka.jp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9" type="#_x0000_t202" style="position:absolute;left:0;text-align:left;margin-left:2pt;margin-top:15.4pt;width:581.8pt;height:7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" filled="f" stroked="f" strokeweight=".5pt">
                <v:textbox>
                  <w:txbxContent>
                    <w:p w:rsidR="00695BA4" w:rsidRPr="00BB388B" w:rsidRDefault="00695BA4" w:rsidP="00BB388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BB388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主催</w:t>
                      </w:r>
                      <w:r w:rsidR="00C612B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・申込・問合せ</w:t>
                      </w:r>
                      <w:r w:rsidRPr="00BB388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（一財）大阪府人権協会　住所：</w:t>
                      </w:r>
                      <w:r w:rsidR="003361E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〒552-0001　</w:t>
                      </w:r>
                      <w:r w:rsidR="00C531CC" w:rsidRPr="00BB388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大阪市港区波除４-１-</w:t>
                      </w:r>
                      <w:r w:rsidRPr="00BB388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３７</w:t>
                      </w:r>
                      <w:r w:rsidR="000E37D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 ８Ｆ</w:t>
                      </w:r>
                    </w:p>
                    <w:p w:rsidR="003D7C9C" w:rsidRPr="00BB388B" w:rsidRDefault="00695BA4" w:rsidP="00BB388B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388B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TEL:06-6581-8613  FAX:06-6581-8614</w:t>
                      </w:r>
                      <w:r w:rsidRPr="00BB388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mail：info@jinken-osaka.jp</w:t>
                      </w:r>
                    </w:p>
                  </w:txbxContent>
                </v:textbox>
              </v:shape>
            </w:pict>
          </mc:Fallback>
        </mc:AlternateContent>
      </w:r>
    </w:p>
    <w:p w:rsidR="009A2C3F" w:rsidRPr="009A2C3F" w:rsidRDefault="009A2C3F" w:rsidP="000E5B06">
      <w:pPr>
        <w:widowControl/>
        <w:spacing w:line="360" w:lineRule="atLeast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20"/>
          <w:szCs w:val="20"/>
        </w:rPr>
      </w:pPr>
    </w:p>
    <w:p w:rsidR="000E5B06" w:rsidRPr="008C04EE" w:rsidRDefault="000E5B06" w:rsidP="000E5B06">
      <w:pPr>
        <w:widowControl/>
        <w:spacing w:line="360" w:lineRule="atLeast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28"/>
          <w:szCs w:val="28"/>
        </w:rPr>
      </w:pPr>
      <w:r w:rsidRPr="008C04EE">
        <w:rPr>
          <w:rFonts w:ascii="HG丸ｺﾞｼｯｸM-PRO" w:eastAsia="HG丸ｺﾞｼｯｸM-PRO" w:hAnsi="HG丸ｺﾞｼｯｸM-PRO" w:cs="メイリオ"/>
          <w:noProof/>
          <w:color w:val="666666"/>
          <w:sz w:val="28"/>
          <w:szCs w:val="28"/>
        </w:rPr>
        <w:lastRenderedPageBreak/>
        <w:drawing>
          <wp:anchor distT="0" distB="0" distL="114300" distR="114300" simplePos="0" relativeHeight="251712512" behindDoc="1" locked="0" layoutInCell="1" allowOverlap="1" wp14:anchorId="7B6CF391" wp14:editId="1DC8EFD3">
            <wp:simplePos x="0" y="0"/>
            <wp:positionH relativeFrom="column">
              <wp:posOffset>3712210</wp:posOffset>
            </wp:positionH>
            <wp:positionV relativeFrom="paragraph">
              <wp:posOffset>378460</wp:posOffset>
            </wp:positionV>
            <wp:extent cx="3200400" cy="3314700"/>
            <wp:effectExtent l="19050" t="19050" r="19050" b="19050"/>
            <wp:wrapThrough wrapText="bothSides">
              <wp:wrapPolygon edited="0">
                <wp:start x="-129" y="-124"/>
                <wp:lineTo x="-129" y="21600"/>
                <wp:lineTo x="21600" y="21600"/>
                <wp:lineTo x="21600" y="-124"/>
                <wp:lineTo x="-129" y="-124"/>
              </wp:wrapPolygon>
            </wp:wrapThrough>
            <wp:docPr id="1" name="図 1" descr="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周辺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14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4E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8"/>
          <w:szCs w:val="28"/>
        </w:rPr>
        <w:t>会場へのアクセス</w:t>
      </w:r>
    </w:p>
    <w:p w:rsidR="000E5B06" w:rsidRPr="008C04EE" w:rsidRDefault="000E5B06" w:rsidP="000E5B06">
      <w:pPr>
        <w:widowControl/>
        <w:spacing w:line="360" w:lineRule="atLeast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0"/>
          <w:szCs w:val="20"/>
        </w:rPr>
      </w:pPr>
      <w:r w:rsidRPr="008C04EE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>＜</w:t>
      </w:r>
      <w:r w:rsidRPr="00DB34DE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>ＪＲ新大阪駅の場合</w:t>
      </w:r>
      <w:r w:rsidRPr="008C04EE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>＞</w:t>
      </w:r>
      <w:r w:rsidR="005F23CD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 xml:space="preserve">　　　　　</w:t>
      </w:r>
    </w:p>
    <w:p w:rsidR="00E93957" w:rsidRDefault="00D8101C" w:rsidP="00E93957">
      <w:pPr>
        <w:widowControl/>
        <w:tabs>
          <w:tab w:val="left" w:pos="7371"/>
        </w:tabs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「東</w:t>
      </w:r>
      <w:r w:rsidR="000E5B06"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口(</w:t>
      </w:r>
      <w:r w:rsidR="000E5B06" w:rsidRPr="007E57A7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18"/>
          <w:szCs w:val="18"/>
        </w:rPr>
        <w:t>西淡路方面</w:t>
      </w:r>
      <w:r w:rsidR="000E5B06"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)」から、専門学校を右手にまっすぐ進んだ後、</w:t>
      </w:r>
    </w:p>
    <w:p w:rsidR="000E5B06" w:rsidRPr="007E57A7" w:rsidRDefault="000E5B06" w:rsidP="00E93957">
      <w:pPr>
        <w:widowControl/>
        <w:tabs>
          <w:tab w:val="left" w:pos="7371"/>
        </w:tabs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公園を右に曲がった先が市民交流センターです。</w:t>
      </w:r>
    </w:p>
    <w:p w:rsidR="00E93957" w:rsidRDefault="000E5B06" w:rsidP="000E5B06">
      <w:pPr>
        <w:widowControl/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注意）東口の階段は２ヶ所あります。ＪＲ改札口から歩いて真正面に</w:t>
      </w:r>
    </w:p>
    <w:p w:rsidR="00E93957" w:rsidRDefault="000E5B06" w:rsidP="000E5B06">
      <w:pPr>
        <w:widowControl/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ある「東中島方面」ではなく、左側の</w:t>
      </w:r>
      <w:r w:rsidRPr="007E57A7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18"/>
          <w:szCs w:val="18"/>
        </w:rPr>
        <w:t>「西淡路方面」</w:t>
      </w: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の階段から</w:t>
      </w:r>
    </w:p>
    <w:p w:rsidR="000E5B06" w:rsidRPr="007E57A7" w:rsidRDefault="000E5B06" w:rsidP="000E5B06">
      <w:pPr>
        <w:widowControl/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下りてください。</w:t>
      </w:r>
    </w:p>
    <w:p w:rsidR="000E5B06" w:rsidRPr="00511423" w:rsidRDefault="000E5B06" w:rsidP="000E5B06">
      <w:pPr>
        <w:widowControl/>
        <w:spacing w:line="360" w:lineRule="atLeast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18"/>
          <w:szCs w:val="18"/>
        </w:rPr>
      </w:pPr>
      <w:r w:rsidRPr="00511423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18"/>
          <w:szCs w:val="18"/>
        </w:rPr>
        <w:t>＜エレベータをご利用の方＞</w:t>
      </w:r>
    </w:p>
    <w:p w:rsidR="000E5B06" w:rsidRDefault="000E5B06" w:rsidP="000E5B06">
      <w:pPr>
        <w:widowControl/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「</w:t>
      </w: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東口エレベータ（</w:t>
      </w: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東中島方面</w:t>
      </w: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）</w:t>
      </w: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」から下りていただいた後、</w:t>
      </w: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 xml:space="preserve">　</w:t>
      </w:r>
    </w:p>
    <w:p w:rsidR="000E5B06" w:rsidRPr="007E57A7" w:rsidRDefault="000E5B06" w:rsidP="000E5B06">
      <w:pPr>
        <w:widowControl/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7E57A7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駅の下をくぐり抜けて西淡路方面へ向かってください。</w:t>
      </w:r>
    </w:p>
    <w:p w:rsidR="000E5B06" w:rsidRPr="008C04EE" w:rsidRDefault="000E5B06" w:rsidP="000E5B06">
      <w:pPr>
        <w:widowControl/>
        <w:spacing w:line="360" w:lineRule="atLeast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06D063" wp14:editId="4C753670">
                <wp:simplePos x="0" y="0"/>
                <wp:positionH relativeFrom="column">
                  <wp:posOffset>5131435</wp:posOffset>
                </wp:positionH>
                <wp:positionV relativeFrom="paragraph">
                  <wp:posOffset>130810</wp:posOffset>
                </wp:positionV>
                <wp:extent cx="990600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5B06" w:rsidRPr="00511423" w:rsidRDefault="000E5B06" w:rsidP="000E5B0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51142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Cs w:val="21"/>
                              </w:rPr>
                              <w:t>エレベータ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margin-left:404.05pt;margin-top:10.3pt;width:78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" filled="f" stroked="f" strokeweight="1pt">
                <v:textbox>
                  <w:txbxContent>
                    <w:p w:rsidR="000E5B06" w:rsidRPr="00511423" w:rsidRDefault="000E5B06" w:rsidP="000E5B0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Cs w:val="21"/>
                        </w:rPr>
                      </w:pPr>
                      <w:r w:rsidRPr="0051142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Cs w:val="21"/>
                        </w:rPr>
                        <w:t>エレベータ</w:t>
                      </w:r>
                    </w:p>
                  </w:txbxContent>
                </v:textbox>
              </v:rect>
            </w:pict>
          </mc:Fallback>
        </mc:AlternateContent>
      </w:r>
      <w:r w:rsidRPr="008C04EE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>＜</w:t>
      </w:r>
      <w:r w:rsidRPr="00DB34DE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>地下鉄御堂筋線新大阪駅</w:t>
      </w:r>
      <w:r w:rsidRPr="008C04EE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>の場合＞</w:t>
      </w:r>
      <w:r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 xml:space="preserve">　</w:t>
      </w:r>
      <w:r w:rsidR="005F23CD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 xml:space="preserve">　　</w:t>
      </w:r>
    </w:p>
    <w:p w:rsidR="00057487" w:rsidRDefault="00057487" w:rsidP="000E5B06">
      <w:pPr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7487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ホーム中央Ｃ階段を降り、５号出口からJR新大阪駅東口までお越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:rsidR="00057487" w:rsidRPr="00057487" w:rsidRDefault="006250FF" w:rsidP="000E5B06">
      <w:pPr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しいただ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いた後、上記の通りお越し下さい。</w:t>
      </w:r>
    </w:p>
    <w:p w:rsidR="000E5B06" w:rsidRDefault="000E5B06" w:rsidP="000E5B06">
      <w:pPr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8C04E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※市民交流センターには</w:t>
      </w:r>
      <w:r w:rsidRPr="00DB34D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駐車場は</w:t>
      </w:r>
      <w:r w:rsidRPr="008C04E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ありません。お車で来られる</w:t>
      </w: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 xml:space="preserve">　</w:t>
      </w:r>
    </w:p>
    <w:p w:rsidR="000E5B06" w:rsidRPr="00DB34DE" w:rsidRDefault="000E5B06" w:rsidP="000E5B06">
      <w:pPr>
        <w:spacing w:line="360" w:lineRule="atLeast"/>
        <w:ind w:firstLineChars="100" w:firstLine="18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8"/>
          <w:szCs w:val="18"/>
        </w:rPr>
      </w:pPr>
      <w:r w:rsidRPr="008C04E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場合は、</w:t>
      </w:r>
      <w:r w:rsidRPr="00DB34D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近隣のコインパーキングに駐車</w:t>
      </w:r>
      <w:r w:rsidRPr="008C04E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を</w:t>
      </w:r>
      <w:r w:rsidRPr="00DB34DE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8"/>
          <w:szCs w:val="18"/>
        </w:rPr>
        <w:t>お願いします。</w:t>
      </w:r>
    </w:p>
    <w:p w:rsidR="000E5B06" w:rsidRPr="008C04EE" w:rsidRDefault="000E5B06" w:rsidP="000E5B06">
      <w:pPr>
        <w:widowControl/>
        <w:spacing w:line="36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E6B1E" w:rsidRPr="00E93957" w:rsidRDefault="000E5B06" w:rsidP="00B52F7A">
      <w:pPr>
        <w:widowControl/>
        <w:spacing w:line="0" w:lineRule="atLeast"/>
        <w:ind w:firstLineChars="100" w:firstLine="320"/>
        <w:rPr>
          <w:rFonts w:ascii="HG丸ｺﾞｼｯｸM-PRO" w:eastAsia="HG丸ｺﾞｼｯｸM-PRO" w:hAnsi="HG丸ｺﾞｼｯｸM-PRO"/>
          <w:b/>
          <w:u w:val="single"/>
        </w:rPr>
      </w:pPr>
      <w:r w:rsidRPr="005F23CD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申込用紙</w:t>
      </w:r>
      <w:r w:rsidRPr="005F23CD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8C04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5AA8">
        <w:rPr>
          <w:rFonts w:ascii="HG丸ｺﾞｼｯｸM-PRO" w:eastAsia="HG丸ｺﾞｼｯｸM-PRO" w:hAnsi="HG丸ｺﾞｼｯｸM-PRO" w:hint="eastAsia"/>
          <w:b/>
        </w:rPr>
        <w:t>必要事項をご記入のうえ、</w:t>
      </w:r>
      <w:r w:rsidR="00E93957">
        <w:rPr>
          <w:rFonts w:ascii="HG丸ｺﾞｼｯｸM-PRO" w:eastAsia="HG丸ｺﾞｼｯｸM-PRO" w:hAnsi="HG丸ｺﾞｼｯｸM-PRO" w:hint="eastAsia"/>
          <w:b/>
          <w:u w:val="single"/>
        </w:rPr>
        <w:t>2</w:t>
      </w:r>
      <w:r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9A6EFF">
        <w:rPr>
          <w:rFonts w:ascii="HG丸ｺﾞｼｯｸM-PRO" w:eastAsia="HG丸ｺﾞｼｯｸM-PRO" w:hAnsi="HG丸ｺﾞｼｯｸM-PRO" w:hint="eastAsia"/>
          <w:b/>
          <w:u w:val="single"/>
        </w:rPr>
        <w:t>８</w:t>
      </w:r>
      <w:r w:rsidRPr="00585AA8">
        <w:rPr>
          <w:rFonts w:ascii="HG丸ｺﾞｼｯｸM-PRO" w:eastAsia="HG丸ｺﾞｼｯｸM-PRO" w:hAnsi="HG丸ｺﾞｼｯｸM-PRO" w:hint="eastAsia"/>
          <w:b/>
          <w:u w:val="single"/>
        </w:rPr>
        <w:t>日（</w:t>
      </w:r>
      <w:r w:rsidR="009A6EFF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Pr="00585AA8">
        <w:rPr>
          <w:rFonts w:ascii="HG丸ｺﾞｼｯｸM-PRO" w:eastAsia="HG丸ｺﾞｼｯｸM-PRO" w:hAnsi="HG丸ｺﾞｼｯｸM-PRO" w:hint="eastAsia"/>
          <w:b/>
          <w:u w:val="single"/>
        </w:rPr>
        <w:t>）</w:t>
      </w:r>
      <w:r w:rsidRPr="00585AA8">
        <w:rPr>
          <w:rFonts w:ascii="HG丸ｺﾞｼｯｸM-PRO" w:eastAsia="HG丸ｺﾞｼｯｸM-PRO" w:hAnsi="HG丸ｺﾞｼｯｸM-PRO" w:hint="eastAsia"/>
          <w:b/>
        </w:rPr>
        <w:t>までにFAXまたはメールにてお送りください。</w:t>
      </w:r>
    </w:p>
    <w:p w:rsidR="000E5B06" w:rsidRPr="00585AA8" w:rsidRDefault="000E5B06" w:rsidP="00B52F7A">
      <w:pPr>
        <w:ind w:firstLineChars="1050" w:firstLine="2214"/>
        <w:rPr>
          <w:rFonts w:ascii="HG丸ｺﾞｼｯｸM-PRO" w:eastAsia="HG丸ｺﾞｼｯｸM-PRO" w:hAnsi="HG丸ｺﾞｼｯｸM-PRO"/>
          <w:b/>
        </w:rPr>
      </w:pPr>
      <w:r w:rsidRPr="00585AA8">
        <w:rPr>
          <w:rFonts w:ascii="HG丸ｺﾞｼｯｸM-PRO" w:eastAsia="HG丸ｺﾞｼｯｸM-PRO" w:hAnsi="HG丸ｺﾞｼｯｸM-PRO" w:hint="eastAsia"/>
          <w:b/>
        </w:rPr>
        <w:t>個人情報については、厳重に保管し、この</w:t>
      </w:r>
      <w:r w:rsidR="00EB12DD">
        <w:rPr>
          <w:rFonts w:ascii="HG丸ｺﾞｼｯｸM-PRO" w:eastAsia="HG丸ｺﾞｼｯｸM-PRO" w:hAnsi="HG丸ｺﾞｼｯｸM-PRO" w:hint="eastAsia"/>
          <w:b/>
        </w:rPr>
        <w:t>講座</w:t>
      </w:r>
      <w:r w:rsidRPr="00585AA8">
        <w:rPr>
          <w:rFonts w:ascii="HG丸ｺﾞｼｯｸM-PRO" w:eastAsia="HG丸ｺﾞｼｯｸM-PRO" w:hAnsi="HG丸ｺﾞｼｯｸM-PRO" w:hint="eastAsia"/>
          <w:b/>
        </w:rPr>
        <w:t>終了後に整理ができましたら廃棄します。</w:t>
      </w:r>
    </w:p>
    <w:p w:rsidR="000E5B06" w:rsidRDefault="000E5B06" w:rsidP="008E6B1E">
      <w:pPr>
        <w:widowControl/>
        <w:wordWrap w:val="0"/>
        <w:spacing w:line="0" w:lineRule="atLeast"/>
        <w:ind w:leftChars="100" w:left="1530" w:right="480" w:hangingChars="550" w:hanging="13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C04EE">
        <w:rPr>
          <w:rFonts w:ascii="HG丸ｺﾞｼｯｸM-PRO" w:eastAsia="HG丸ｺﾞｼｯｸM-PRO" w:hAnsi="HG丸ｺﾞｼｯｸM-PRO" w:hint="eastAsia"/>
          <w:sz w:val="24"/>
          <w:szCs w:val="24"/>
        </w:rPr>
        <w:t>201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8C04EE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0E5B06" w:rsidRPr="008C04EE" w:rsidRDefault="000E5B06" w:rsidP="000E5B06">
      <w:pPr>
        <w:widowControl/>
        <w:spacing w:line="0" w:lineRule="atLeast"/>
        <w:ind w:leftChars="100" w:left="1530" w:hangingChars="550" w:hanging="13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X="341" w:tblpY="787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006"/>
        <w:gridCol w:w="1559"/>
        <w:gridCol w:w="3162"/>
      </w:tblGrid>
      <w:tr w:rsidR="005F23CD" w:rsidRPr="008C04EE" w:rsidTr="008E6B1E">
        <w:trPr>
          <w:trHeight w:val="1014"/>
        </w:trPr>
        <w:tc>
          <w:tcPr>
            <w:tcW w:w="10632" w:type="dxa"/>
            <w:gridSpan w:val="4"/>
          </w:tcPr>
          <w:p w:rsidR="005F23CD" w:rsidRDefault="00A1594C" w:rsidP="008E6B1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障がい者差別とその解決策を“とも</w:t>
            </w:r>
            <w:r w:rsidR="005F23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 w:rsidR="00C106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”</w:t>
            </w:r>
            <w:r w:rsidR="005F23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考える講座</w:t>
            </w:r>
          </w:p>
          <w:p w:rsidR="005F23CD" w:rsidRPr="00192B60" w:rsidRDefault="005F23CD" w:rsidP="008E6B1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92B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【　申　込　</w:t>
            </w:r>
            <w:r w:rsidR="00D810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用　紙</w:t>
            </w:r>
            <w:r w:rsidRPr="00192B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】</w:t>
            </w:r>
          </w:p>
        </w:tc>
      </w:tr>
      <w:tr w:rsidR="005F23CD" w:rsidRPr="008C04EE" w:rsidTr="008E6B1E">
        <w:trPr>
          <w:trHeight w:val="269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5F23CD" w:rsidRPr="008C04EE" w:rsidRDefault="005F23CD" w:rsidP="008E6B1E">
            <w:pPr>
              <w:widowControl/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23CD" w:rsidRPr="008C04EE" w:rsidTr="008E6B1E">
        <w:trPr>
          <w:trHeight w:val="375"/>
        </w:trPr>
        <w:tc>
          <w:tcPr>
            <w:tcW w:w="1905" w:type="dxa"/>
            <w:tcBorders>
              <w:bottom w:val="dashed" w:sz="4" w:space="0" w:color="auto"/>
            </w:tcBorders>
          </w:tcPr>
          <w:p w:rsidR="005F23CD" w:rsidRPr="0047297B" w:rsidRDefault="00511423" w:rsidP="008E6B1E">
            <w:pPr>
              <w:widowControl/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</w:t>
            </w:r>
            <w:r w:rsidR="005F23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リガナ</w:t>
            </w:r>
          </w:p>
        </w:tc>
        <w:tc>
          <w:tcPr>
            <w:tcW w:w="8727" w:type="dxa"/>
            <w:gridSpan w:val="3"/>
            <w:tcBorders>
              <w:bottom w:val="dashed" w:sz="4" w:space="0" w:color="auto"/>
            </w:tcBorders>
          </w:tcPr>
          <w:p w:rsidR="005F23CD" w:rsidRPr="0047297B" w:rsidRDefault="005F23CD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23CD" w:rsidRPr="008C04EE" w:rsidTr="008E6B1E">
        <w:trPr>
          <w:trHeight w:val="776"/>
        </w:trPr>
        <w:tc>
          <w:tcPr>
            <w:tcW w:w="1905" w:type="dxa"/>
            <w:tcBorders>
              <w:top w:val="dashed" w:sz="4" w:space="0" w:color="auto"/>
            </w:tcBorders>
          </w:tcPr>
          <w:p w:rsidR="005F23CD" w:rsidRDefault="005F23CD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23CD" w:rsidRDefault="005F23CD" w:rsidP="008E6B1E">
            <w:pPr>
              <w:spacing w:line="360" w:lineRule="atLeas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　名　前</w:t>
            </w:r>
          </w:p>
          <w:p w:rsidR="005F23CD" w:rsidRPr="008C04EE" w:rsidRDefault="005F23CD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27" w:type="dxa"/>
            <w:gridSpan w:val="3"/>
            <w:tcBorders>
              <w:top w:val="dashed" w:sz="4" w:space="0" w:color="auto"/>
            </w:tcBorders>
          </w:tcPr>
          <w:p w:rsidR="005F23CD" w:rsidRDefault="005F23CD" w:rsidP="008E6B1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23CD" w:rsidRDefault="005F23CD" w:rsidP="008E6B1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23CD" w:rsidRPr="008C04EE" w:rsidRDefault="005F23CD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6B1E" w:rsidRPr="008C04EE" w:rsidTr="002D21B9">
        <w:trPr>
          <w:trHeight w:val="675"/>
        </w:trPr>
        <w:tc>
          <w:tcPr>
            <w:tcW w:w="1905" w:type="dxa"/>
            <w:vMerge w:val="restart"/>
          </w:tcPr>
          <w:p w:rsidR="008E6B1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6B1E" w:rsidRPr="008C04EE" w:rsidRDefault="008E6B1E" w:rsidP="008E6B1E">
            <w:pPr>
              <w:spacing w:line="360" w:lineRule="atLeas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　所　属</w:t>
            </w:r>
          </w:p>
        </w:tc>
        <w:tc>
          <w:tcPr>
            <w:tcW w:w="4006" w:type="dxa"/>
            <w:vMerge w:val="restart"/>
          </w:tcPr>
          <w:p w:rsidR="008E6B1E" w:rsidRPr="008C04E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6B1E" w:rsidRPr="008C04EE" w:rsidRDefault="00E93957" w:rsidP="00E9395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162" w:type="dxa"/>
          </w:tcPr>
          <w:p w:rsidR="008E6B1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6B1E" w:rsidRPr="008C04E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6B1E" w:rsidRPr="008C04EE" w:rsidTr="002D21B9">
        <w:trPr>
          <w:trHeight w:val="540"/>
        </w:trPr>
        <w:tc>
          <w:tcPr>
            <w:tcW w:w="1905" w:type="dxa"/>
            <w:vMerge/>
          </w:tcPr>
          <w:p w:rsidR="008E6B1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8E6B1E" w:rsidRPr="008C04E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6B1E" w:rsidRDefault="008E6B1E" w:rsidP="008E6B1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162" w:type="dxa"/>
          </w:tcPr>
          <w:p w:rsidR="008E6B1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6B1E" w:rsidRDefault="008E6B1E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21B9" w:rsidRPr="008C04EE" w:rsidTr="00A162C6">
        <w:trPr>
          <w:trHeight w:val="345"/>
        </w:trPr>
        <w:tc>
          <w:tcPr>
            <w:tcW w:w="10632" w:type="dxa"/>
            <w:gridSpan w:val="4"/>
          </w:tcPr>
          <w:p w:rsidR="002D21B9" w:rsidRDefault="002D21B9" w:rsidP="002D21B9">
            <w:pPr>
              <w:spacing w:line="36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参加にあたって、手話通訳・要約筆記・点字資料など、配慮が必要なことやご要望等が</w:t>
            </w:r>
          </w:p>
          <w:p w:rsidR="002D21B9" w:rsidRPr="008C04EE" w:rsidRDefault="002D21B9" w:rsidP="002D21B9">
            <w:pPr>
              <w:spacing w:line="36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ございましたら記入してください。</w:t>
            </w:r>
          </w:p>
        </w:tc>
      </w:tr>
      <w:tr w:rsidR="002D21B9" w:rsidRPr="008C04EE" w:rsidTr="00E86823">
        <w:trPr>
          <w:trHeight w:val="1359"/>
        </w:trPr>
        <w:tc>
          <w:tcPr>
            <w:tcW w:w="10632" w:type="dxa"/>
            <w:gridSpan w:val="4"/>
          </w:tcPr>
          <w:p w:rsidR="002D21B9" w:rsidRPr="008C04EE" w:rsidRDefault="002D21B9" w:rsidP="008E6B1E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217A" w:rsidTr="009A6EFF">
        <w:trPr>
          <w:trHeight w:val="1352"/>
        </w:trPr>
        <w:tc>
          <w:tcPr>
            <w:tcW w:w="10632" w:type="dxa"/>
            <w:gridSpan w:val="4"/>
          </w:tcPr>
          <w:p w:rsidR="00B4217A" w:rsidRDefault="00810424" w:rsidP="00810424">
            <w:pPr>
              <w:widowControl/>
              <w:spacing w:line="36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受講動機と</w:t>
            </w:r>
            <w:r w:rsidR="008E6B1E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  <w:r w:rsidR="00B4217A">
              <w:rPr>
                <w:rFonts w:ascii="HG丸ｺﾞｼｯｸM-PRO" w:eastAsia="HG丸ｺﾞｼｯｸM-PRO" w:hAnsi="HG丸ｺﾞｼｯｸM-PRO" w:hint="eastAsia"/>
                <w:szCs w:val="21"/>
              </w:rPr>
              <w:t>講座で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特に</w:t>
            </w:r>
            <w:r w:rsidR="00B4217A">
              <w:rPr>
                <w:rFonts w:ascii="HG丸ｺﾞｼｯｸM-PRO" w:eastAsia="HG丸ｺﾞｼｯｸM-PRO" w:hAnsi="HG丸ｺﾞｼｯｸM-PRO" w:hint="eastAsia"/>
                <w:szCs w:val="21"/>
              </w:rPr>
              <w:t>学びたい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こと</w:t>
            </w:r>
            <w:r w:rsidR="00B4217A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0E5B06" w:rsidRPr="007F61A2" w:rsidRDefault="000E5B06" w:rsidP="002D21B9">
      <w:pPr>
        <w:widowControl/>
        <w:spacing w:line="360" w:lineRule="atLeast"/>
        <w:rPr>
          <w:rFonts w:ascii="HG丸ｺﾞｼｯｸM-PRO" w:eastAsia="HG丸ｺﾞｼｯｸM-PRO" w:hAnsi="HG丸ｺﾞｼｯｸM-PRO"/>
          <w:szCs w:val="21"/>
        </w:rPr>
      </w:pPr>
    </w:p>
    <w:sectPr w:rsidR="000E5B06" w:rsidRPr="007F61A2" w:rsidSect="00402878">
      <w:pgSz w:w="11906" w:h="16838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2F" w:rsidRDefault="00FE082F" w:rsidP="001018F3">
      <w:r>
        <w:separator/>
      </w:r>
    </w:p>
  </w:endnote>
  <w:endnote w:type="continuationSeparator" w:id="0">
    <w:p w:rsidR="00FE082F" w:rsidRDefault="00FE082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2F" w:rsidRDefault="00FE082F" w:rsidP="001018F3">
      <w:r>
        <w:separator/>
      </w:r>
    </w:p>
  </w:footnote>
  <w:footnote w:type="continuationSeparator" w:id="0">
    <w:p w:rsidR="00FE082F" w:rsidRDefault="00FE082F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095"/>
    <w:multiLevelType w:val="hybridMultilevel"/>
    <w:tmpl w:val="30268386"/>
    <w:lvl w:ilvl="0" w:tplc="15F22A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221684"/>
    <w:multiLevelType w:val="hybridMultilevel"/>
    <w:tmpl w:val="F83A64CA"/>
    <w:lvl w:ilvl="0" w:tplc="1B18D1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9976E4"/>
    <w:multiLevelType w:val="hybridMultilevel"/>
    <w:tmpl w:val="89C0F9E0"/>
    <w:lvl w:ilvl="0" w:tplc="60AAC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C43E58"/>
    <w:multiLevelType w:val="hybridMultilevel"/>
    <w:tmpl w:val="4F60870A"/>
    <w:lvl w:ilvl="0" w:tplc="78886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5D3B60"/>
    <w:multiLevelType w:val="hybridMultilevel"/>
    <w:tmpl w:val="53289520"/>
    <w:lvl w:ilvl="0" w:tplc="676860F6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7487"/>
    <w:rsid w:val="00081775"/>
    <w:rsid w:val="00084698"/>
    <w:rsid w:val="000A4420"/>
    <w:rsid w:val="000B75A9"/>
    <w:rsid w:val="000E37DF"/>
    <w:rsid w:val="000E5B06"/>
    <w:rsid w:val="001018F3"/>
    <w:rsid w:val="00106AF6"/>
    <w:rsid w:val="00113957"/>
    <w:rsid w:val="0012236B"/>
    <w:rsid w:val="001572FC"/>
    <w:rsid w:val="00193ABF"/>
    <w:rsid w:val="001B79BE"/>
    <w:rsid w:val="001D0FCB"/>
    <w:rsid w:val="001E7367"/>
    <w:rsid w:val="0023575D"/>
    <w:rsid w:val="002566D3"/>
    <w:rsid w:val="00256DAA"/>
    <w:rsid w:val="00257C04"/>
    <w:rsid w:val="002616CF"/>
    <w:rsid w:val="002B2722"/>
    <w:rsid w:val="002C3E41"/>
    <w:rsid w:val="002D21B9"/>
    <w:rsid w:val="002D4E39"/>
    <w:rsid w:val="002E19FA"/>
    <w:rsid w:val="002E4EBE"/>
    <w:rsid w:val="00305C44"/>
    <w:rsid w:val="00320F4E"/>
    <w:rsid w:val="003361E0"/>
    <w:rsid w:val="003625BC"/>
    <w:rsid w:val="0037046A"/>
    <w:rsid w:val="00394C45"/>
    <w:rsid w:val="003D532E"/>
    <w:rsid w:val="003D7C9C"/>
    <w:rsid w:val="00401F87"/>
    <w:rsid w:val="00402878"/>
    <w:rsid w:val="00421257"/>
    <w:rsid w:val="004213A4"/>
    <w:rsid w:val="004273D9"/>
    <w:rsid w:val="00457982"/>
    <w:rsid w:val="00472CBF"/>
    <w:rsid w:val="0049741F"/>
    <w:rsid w:val="004D6DB7"/>
    <w:rsid w:val="004E2692"/>
    <w:rsid w:val="004F5CC2"/>
    <w:rsid w:val="00511026"/>
    <w:rsid w:val="00511423"/>
    <w:rsid w:val="00530938"/>
    <w:rsid w:val="0054106F"/>
    <w:rsid w:val="00555C63"/>
    <w:rsid w:val="005573BA"/>
    <w:rsid w:val="0058128D"/>
    <w:rsid w:val="00583141"/>
    <w:rsid w:val="00585443"/>
    <w:rsid w:val="005C5F28"/>
    <w:rsid w:val="005F23CD"/>
    <w:rsid w:val="005F558E"/>
    <w:rsid w:val="006250FF"/>
    <w:rsid w:val="00626FD3"/>
    <w:rsid w:val="006307E4"/>
    <w:rsid w:val="006328EE"/>
    <w:rsid w:val="00662827"/>
    <w:rsid w:val="00670486"/>
    <w:rsid w:val="00670DEE"/>
    <w:rsid w:val="00695BA4"/>
    <w:rsid w:val="006B4D11"/>
    <w:rsid w:val="006B7084"/>
    <w:rsid w:val="006C3481"/>
    <w:rsid w:val="00715E99"/>
    <w:rsid w:val="00745517"/>
    <w:rsid w:val="0076149E"/>
    <w:rsid w:val="007664CD"/>
    <w:rsid w:val="00766FA4"/>
    <w:rsid w:val="007754D9"/>
    <w:rsid w:val="00784EA0"/>
    <w:rsid w:val="007A3780"/>
    <w:rsid w:val="007C55B5"/>
    <w:rsid w:val="007D4AD4"/>
    <w:rsid w:val="007D65D2"/>
    <w:rsid w:val="007F4090"/>
    <w:rsid w:val="00810424"/>
    <w:rsid w:val="00837B62"/>
    <w:rsid w:val="008423CB"/>
    <w:rsid w:val="00893CE2"/>
    <w:rsid w:val="008D4102"/>
    <w:rsid w:val="008E6B1E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A2C3F"/>
    <w:rsid w:val="009A6EFF"/>
    <w:rsid w:val="009C03D4"/>
    <w:rsid w:val="009D15FA"/>
    <w:rsid w:val="009F4A16"/>
    <w:rsid w:val="00A1594C"/>
    <w:rsid w:val="00A16F68"/>
    <w:rsid w:val="00A356BA"/>
    <w:rsid w:val="00A74BCD"/>
    <w:rsid w:val="00A7644D"/>
    <w:rsid w:val="00A914CF"/>
    <w:rsid w:val="00A91B50"/>
    <w:rsid w:val="00AA1439"/>
    <w:rsid w:val="00AA7441"/>
    <w:rsid w:val="00AB6EA1"/>
    <w:rsid w:val="00AC0C76"/>
    <w:rsid w:val="00AD3174"/>
    <w:rsid w:val="00B21E2E"/>
    <w:rsid w:val="00B3276B"/>
    <w:rsid w:val="00B32F9B"/>
    <w:rsid w:val="00B33B68"/>
    <w:rsid w:val="00B36503"/>
    <w:rsid w:val="00B41723"/>
    <w:rsid w:val="00B4217A"/>
    <w:rsid w:val="00B50443"/>
    <w:rsid w:val="00B52F7A"/>
    <w:rsid w:val="00B77BCA"/>
    <w:rsid w:val="00B8219E"/>
    <w:rsid w:val="00BA2663"/>
    <w:rsid w:val="00BB388B"/>
    <w:rsid w:val="00BD47AA"/>
    <w:rsid w:val="00BE725E"/>
    <w:rsid w:val="00C10606"/>
    <w:rsid w:val="00C160D2"/>
    <w:rsid w:val="00C30AF1"/>
    <w:rsid w:val="00C531CC"/>
    <w:rsid w:val="00C612BE"/>
    <w:rsid w:val="00C65C35"/>
    <w:rsid w:val="00C73E96"/>
    <w:rsid w:val="00C774B0"/>
    <w:rsid w:val="00CB3C33"/>
    <w:rsid w:val="00CB7C8E"/>
    <w:rsid w:val="00CD27FE"/>
    <w:rsid w:val="00CD2B5E"/>
    <w:rsid w:val="00CE43E3"/>
    <w:rsid w:val="00D04506"/>
    <w:rsid w:val="00D62BF6"/>
    <w:rsid w:val="00D74A7A"/>
    <w:rsid w:val="00D8101C"/>
    <w:rsid w:val="00D97051"/>
    <w:rsid w:val="00DA0E81"/>
    <w:rsid w:val="00DC419B"/>
    <w:rsid w:val="00DD0386"/>
    <w:rsid w:val="00DD1E98"/>
    <w:rsid w:val="00DF275A"/>
    <w:rsid w:val="00E05C0D"/>
    <w:rsid w:val="00E41036"/>
    <w:rsid w:val="00E844B2"/>
    <w:rsid w:val="00E93957"/>
    <w:rsid w:val="00EA3FE6"/>
    <w:rsid w:val="00EB12DD"/>
    <w:rsid w:val="00EB6AAC"/>
    <w:rsid w:val="00EE71BB"/>
    <w:rsid w:val="00EF41AD"/>
    <w:rsid w:val="00F03535"/>
    <w:rsid w:val="00F33748"/>
    <w:rsid w:val="00F401BD"/>
    <w:rsid w:val="00F51C8F"/>
    <w:rsid w:val="00F55809"/>
    <w:rsid w:val="00F70241"/>
    <w:rsid w:val="00F7616A"/>
    <w:rsid w:val="00F93332"/>
    <w:rsid w:val="00FA26D9"/>
    <w:rsid w:val="00FC1AFF"/>
    <w:rsid w:val="00FE082F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305C44"/>
  </w:style>
  <w:style w:type="character" w:customStyle="1" w:styleId="a9">
    <w:name w:val="日付 (文字)"/>
    <w:basedOn w:val="a0"/>
    <w:link w:val="a8"/>
    <w:uiPriority w:val="99"/>
    <w:semiHidden/>
    <w:rsid w:val="00305C44"/>
  </w:style>
  <w:style w:type="paragraph" w:styleId="aa">
    <w:name w:val="Balloon Text"/>
    <w:basedOn w:val="a"/>
    <w:link w:val="ab"/>
    <w:uiPriority w:val="99"/>
    <w:semiHidden/>
    <w:unhideWhenUsed/>
    <w:rsid w:val="00A1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F6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223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305C44"/>
  </w:style>
  <w:style w:type="character" w:customStyle="1" w:styleId="a9">
    <w:name w:val="日付 (文字)"/>
    <w:basedOn w:val="a0"/>
    <w:link w:val="a8"/>
    <w:uiPriority w:val="99"/>
    <w:semiHidden/>
    <w:rsid w:val="00305C44"/>
  </w:style>
  <w:style w:type="paragraph" w:styleId="aa">
    <w:name w:val="Balloon Text"/>
    <w:basedOn w:val="a"/>
    <w:link w:val="ab"/>
    <w:uiPriority w:val="99"/>
    <w:semiHidden/>
    <w:unhideWhenUsed/>
    <w:rsid w:val="00A1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F6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2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0045-5A39-4820-B79C-89238AC1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</dc:creator>
  <cp:lastModifiedBy>Windows ユーザー</cp:lastModifiedBy>
  <cp:revision>2</cp:revision>
  <cp:lastPrinted>2015-12-28T02:24:00Z</cp:lastPrinted>
  <dcterms:created xsi:type="dcterms:W3CDTF">2016-01-04T00:16:00Z</dcterms:created>
  <dcterms:modified xsi:type="dcterms:W3CDTF">2016-01-04T00:16:00Z</dcterms:modified>
</cp:coreProperties>
</file>